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87"/>
        <w:gridCol w:w="2699"/>
        <w:gridCol w:w="2630"/>
      </w:tblGrid>
      <w:tr w:rsidR="003F1230" w14:paraId="5AB07D93" w14:textId="77777777" w:rsidTr="00B072B4">
        <w:trPr>
          <w:trHeight w:val="454"/>
        </w:trPr>
        <w:tc>
          <w:tcPr>
            <w:tcW w:w="5687" w:type="dxa"/>
            <w:vAlign w:val="center"/>
          </w:tcPr>
          <w:p w14:paraId="4A8368BD" w14:textId="1C9DAA22" w:rsidR="003F1230" w:rsidRPr="0092794A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Área: </w:t>
            </w:r>
            <w:r w:rsidR="0024097F"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>T</w:t>
            </w:r>
            <w:r w:rsidR="001F1FB1"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>ecnología e Informática</w:t>
            </w:r>
          </w:p>
          <w:p w14:paraId="03DBD7BF" w14:textId="20A2251D" w:rsidR="003F1230" w:rsidRPr="0092794A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2699" w:type="dxa"/>
            <w:vAlign w:val="center"/>
          </w:tcPr>
          <w:p w14:paraId="18E46D1C" w14:textId="69022E9F" w:rsidR="003F1230" w:rsidRPr="003F1230" w:rsidRDefault="003F1230" w:rsidP="004C0721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Grado: </w:t>
            </w:r>
            <w:r w:rsidR="004C072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11º </w:t>
            </w:r>
          </w:p>
        </w:tc>
        <w:tc>
          <w:tcPr>
            <w:tcW w:w="2630" w:type="dxa"/>
            <w:vAlign w:val="center"/>
          </w:tcPr>
          <w:p w14:paraId="23F07475" w14:textId="5C9B8687" w:rsidR="003F1230" w:rsidRPr="003F1230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F1230">
              <w:rPr>
                <w:rFonts w:ascii="Arial" w:hAnsi="Arial" w:cs="Arial"/>
                <w:b/>
                <w:color w:val="auto"/>
                <w:sz w:val="22"/>
                <w:szCs w:val="22"/>
              </w:rPr>
              <w:t>Periodo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  <w:r w:rsidR="004C072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2</w:t>
            </w:r>
          </w:p>
        </w:tc>
      </w:tr>
      <w:tr w:rsidR="00223314" w14:paraId="6B169AC2" w14:textId="77777777" w:rsidTr="00B072B4">
        <w:trPr>
          <w:trHeight w:val="454"/>
        </w:trPr>
        <w:tc>
          <w:tcPr>
            <w:tcW w:w="11016" w:type="dxa"/>
            <w:gridSpan w:val="3"/>
            <w:vAlign w:val="center"/>
          </w:tcPr>
          <w:p w14:paraId="22667A22" w14:textId="6F136FA9" w:rsidR="00223314" w:rsidRPr="0092794A" w:rsidRDefault="0024460E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Ámbitos conceptuales: </w:t>
            </w:r>
            <w:r w:rsidR="00B072B4"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>EXPRESATE</w:t>
            </w:r>
          </w:p>
          <w:p w14:paraId="3FCE5EC6" w14:textId="682807F1" w:rsidR="003F1230" w:rsidRPr="0092794A" w:rsidRDefault="003F1230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775063" w14:paraId="5FFCF671" w14:textId="77777777" w:rsidTr="00B072B4">
        <w:trPr>
          <w:trHeight w:val="454"/>
        </w:trPr>
        <w:tc>
          <w:tcPr>
            <w:tcW w:w="11016" w:type="dxa"/>
            <w:gridSpan w:val="3"/>
            <w:vAlign w:val="center"/>
          </w:tcPr>
          <w:p w14:paraId="22AFBA1B" w14:textId="740A1F97" w:rsidR="00775063" w:rsidRPr="0092794A" w:rsidRDefault="008C29AD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>Responsable: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F1FB1" w:rsidRPr="0092794A">
              <w:rPr>
                <w:rFonts w:ascii="Arial" w:hAnsi="Arial" w:cs="Arial"/>
                <w:color w:val="auto"/>
                <w:sz w:val="22"/>
                <w:szCs w:val="22"/>
              </w:rPr>
              <w:t xml:space="preserve">Jorge </w:t>
            </w:r>
            <w:r w:rsidR="006275D9" w:rsidRPr="0092794A">
              <w:rPr>
                <w:rFonts w:ascii="Arial" w:hAnsi="Arial" w:cs="Arial"/>
                <w:color w:val="auto"/>
                <w:sz w:val="22"/>
                <w:szCs w:val="22"/>
              </w:rPr>
              <w:t>Iván</w:t>
            </w:r>
            <w:r w:rsidR="001F1FB1" w:rsidRPr="0092794A">
              <w:rPr>
                <w:rFonts w:ascii="Arial" w:hAnsi="Arial" w:cs="Arial"/>
                <w:color w:val="auto"/>
                <w:sz w:val="22"/>
                <w:szCs w:val="22"/>
              </w:rPr>
              <w:t xml:space="preserve"> Herrera Cano</w:t>
            </w:r>
          </w:p>
          <w:p w14:paraId="5D3BF398" w14:textId="67BB89CB" w:rsidR="003F1230" w:rsidRPr="0092794A" w:rsidRDefault="003F1230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B072B4" w14:paraId="292D52CB" w14:textId="77777777" w:rsidTr="00B072B4">
        <w:tc>
          <w:tcPr>
            <w:tcW w:w="11016" w:type="dxa"/>
            <w:gridSpan w:val="3"/>
            <w:vAlign w:val="center"/>
          </w:tcPr>
          <w:p w14:paraId="3C98DEE2" w14:textId="16292BC5" w:rsidR="00B072B4" w:rsidRPr="0092794A" w:rsidRDefault="00B072B4" w:rsidP="00AE074C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Objetivo del taller: Conocer la ventaja de la comunicación, y sus </w:t>
            </w:r>
            <w:r w:rsidR="00B466EE"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recursos </w:t>
            </w:r>
            <w:r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>digital</w:t>
            </w:r>
            <w:r w:rsidR="00B466EE"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es </w:t>
            </w:r>
            <w:r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>como</w:t>
            </w:r>
            <w:r w:rsidR="00B466EE"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es Whatsapp, Correo, </w:t>
            </w:r>
            <w:r w:rsidR="006275D9"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>Es</w:t>
            </w:r>
            <w:r w:rsidR="006275D9">
              <w:rPr>
                <w:rFonts w:ascii="Arial" w:hAnsi="Arial" w:cs="Arial"/>
                <w:b/>
                <w:color w:val="auto"/>
                <w:sz w:val="22"/>
                <w:szCs w:val="22"/>
              </w:rPr>
              <w:t>k</w:t>
            </w:r>
            <w:r w:rsidR="006275D9"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>ay</w:t>
            </w:r>
            <w:r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>.</w:t>
            </w:r>
          </w:p>
          <w:p w14:paraId="3D02A2D3" w14:textId="62C5884F" w:rsidR="00B072B4" w:rsidRPr="0092794A" w:rsidRDefault="00B072B4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B072B4" w14:paraId="5948E4F1" w14:textId="77777777" w:rsidTr="00B072B4">
        <w:tc>
          <w:tcPr>
            <w:tcW w:w="11016" w:type="dxa"/>
            <w:gridSpan w:val="3"/>
            <w:vAlign w:val="center"/>
          </w:tcPr>
          <w:p w14:paraId="3EDFA792" w14:textId="106B14AD" w:rsidR="00B072B4" w:rsidRPr="0092794A" w:rsidRDefault="00B072B4" w:rsidP="00230B62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>Competencias:</w:t>
            </w:r>
            <w:r w:rsidR="00B466EE"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Comunicativa, Social, Cognitiva.</w:t>
            </w:r>
            <w:r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</w:p>
          <w:p w14:paraId="26CB1DF4" w14:textId="78826EC0" w:rsidR="00B072B4" w:rsidRPr="0092794A" w:rsidRDefault="00B072B4" w:rsidP="00230B62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C15456" w14:paraId="6A389361" w14:textId="77777777" w:rsidTr="00B072B4">
        <w:tc>
          <w:tcPr>
            <w:tcW w:w="11016" w:type="dxa"/>
            <w:gridSpan w:val="3"/>
            <w:vAlign w:val="center"/>
          </w:tcPr>
          <w:p w14:paraId="6BB718A0" w14:textId="16EACF7F" w:rsidR="00C15456" w:rsidRPr="0092794A" w:rsidRDefault="00C15456" w:rsidP="00747AD7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>Indicadores de logros : Ampliar su conocimiento sobre la importancia de la tecnología en lo laboral</w:t>
            </w:r>
          </w:p>
        </w:tc>
      </w:tr>
      <w:tr w:rsidR="00C15456" w14:paraId="63CAA183" w14:textId="77777777" w:rsidTr="00B072B4">
        <w:trPr>
          <w:trHeight w:val="9153"/>
        </w:trPr>
        <w:tc>
          <w:tcPr>
            <w:tcW w:w="11016" w:type="dxa"/>
            <w:gridSpan w:val="3"/>
            <w:vAlign w:val="center"/>
          </w:tcPr>
          <w:p w14:paraId="322EFB37" w14:textId="1FD6402A" w:rsidR="00C15456" w:rsidRPr="0092794A" w:rsidRDefault="002207A5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noProof/>
                <w:lang w:eastAsia="es-CO"/>
              </w:rPr>
              <w:drawing>
                <wp:inline distT="0" distB="0" distL="0" distR="0" wp14:anchorId="6BDE2036" wp14:editId="18D3961E">
                  <wp:extent cx="2209800" cy="2486025"/>
                  <wp:effectExtent l="0" t="0" r="0" b="9525"/>
                  <wp:docPr id="2" name="Imagen 2" descr="Exprésate en la era digi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xprésate en la era digi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683D74" w14:textId="77777777" w:rsidR="00C15456" w:rsidRPr="0092794A" w:rsidRDefault="00C15456" w:rsidP="00230B62">
            <w:pPr>
              <w:ind w:left="0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14:paraId="089EEA2D" w14:textId="049D3047" w:rsidR="00C15456" w:rsidRPr="0092794A" w:rsidRDefault="00C15456" w:rsidP="00230B62">
            <w:pPr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BO"/>
              </w:rPr>
            </w:pPr>
            <w:r w:rsidRPr="0092794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BO"/>
              </w:rPr>
              <w:t>NOS COMUNICAMOS</w:t>
            </w:r>
          </w:p>
          <w:p w14:paraId="00A8345A" w14:textId="77777777" w:rsidR="00C15456" w:rsidRPr="0092794A" w:rsidRDefault="00C15456" w:rsidP="00DD01C4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</w:pPr>
            <w:r w:rsidRPr="0092794A">
              <w:rPr>
                <w:rFonts w:ascii="Arial" w:hAnsi="Arial" w:cs="Arial"/>
                <w:bCs/>
                <w:color w:val="auto"/>
                <w:sz w:val="22"/>
                <w:szCs w:val="22"/>
                <w:lang w:val="es-SV"/>
              </w:rPr>
              <w:t>Antes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 de la era digital, para  </w:t>
            </w:r>
            <w:r w:rsidRPr="0092794A">
              <w:rPr>
                <w:rFonts w:ascii="Arial" w:hAnsi="Arial" w:cs="Arial"/>
                <w:bCs/>
                <w:color w:val="auto"/>
                <w:sz w:val="22"/>
                <w:szCs w:val="22"/>
                <w:lang w:val="es-SV"/>
              </w:rPr>
              <w:t xml:space="preserve">contactar con alguien de manera inmediata 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tenías dos opciones, quedar con esa persona y </w:t>
            </w:r>
            <w:r w:rsidRPr="0092794A">
              <w:rPr>
                <w:rFonts w:ascii="Arial" w:hAnsi="Arial" w:cs="Arial"/>
                <w:bCs/>
                <w:color w:val="auto"/>
                <w:sz w:val="22"/>
                <w:szCs w:val="22"/>
                <w:lang w:val="es-SV"/>
              </w:rPr>
              <w:t>llamarla por teléfono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>, que sólo era posible si las dos partes estaban cerca de un teléfono fijo.</w:t>
            </w:r>
          </w:p>
          <w:p w14:paraId="331FA9A5" w14:textId="77777777" w:rsidR="00C15456" w:rsidRPr="0092794A" w:rsidRDefault="00C15456" w:rsidP="00DD01C4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</w:pPr>
          </w:p>
          <w:p w14:paraId="5209B1BD" w14:textId="2AA4F028" w:rsidR="00C15456" w:rsidRPr="0092794A" w:rsidRDefault="00C15456" w:rsidP="00DD01C4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</w:pPr>
            <w:r w:rsidRPr="0092794A">
              <w:rPr>
                <w:rFonts w:ascii="Arial" w:hAnsi="Arial" w:cs="Arial"/>
                <w:bCs/>
                <w:color w:val="auto"/>
                <w:sz w:val="22"/>
                <w:szCs w:val="22"/>
                <w:lang w:val="es-SV"/>
              </w:rPr>
              <w:t xml:space="preserve">Ahora 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puedes estar en </w:t>
            </w:r>
            <w:r w:rsidRPr="0092794A">
              <w:rPr>
                <w:rFonts w:ascii="Arial" w:hAnsi="Arial" w:cs="Arial"/>
                <w:bCs/>
                <w:color w:val="auto"/>
                <w:sz w:val="22"/>
                <w:szCs w:val="22"/>
                <w:lang w:val="es-SV"/>
              </w:rPr>
              <w:t xml:space="preserve">contacto permanente 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con otras personas y llamarles o enviarles mensajes en </w:t>
            </w:r>
            <w:r w:rsidRPr="0092794A">
              <w:rPr>
                <w:rFonts w:ascii="Arial" w:hAnsi="Arial" w:cs="Arial"/>
                <w:bCs/>
                <w:color w:val="auto"/>
                <w:sz w:val="22"/>
                <w:szCs w:val="22"/>
                <w:lang w:val="es-SV"/>
              </w:rPr>
              <w:t>cualquier momento y desde cualquier lugar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, manteniendo varias conversaciones </w:t>
            </w:r>
            <w:r w:rsidRPr="0092794A">
              <w:rPr>
                <w:rFonts w:ascii="Arial" w:hAnsi="Arial" w:cs="Arial"/>
                <w:bCs/>
                <w:color w:val="auto"/>
                <w:sz w:val="22"/>
                <w:szCs w:val="22"/>
                <w:lang w:val="es-SV"/>
              </w:rPr>
              <w:t>de manera simultánea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>.</w:t>
            </w:r>
          </w:p>
          <w:p w14:paraId="60BBEB98" w14:textId="77777777" w:rsidR="00C15456" w:rsidRPr="0092794A" w:rsidRDefault="00C15456" w:rsidP="00DD01C4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</w:pPr>
          </w:p>
          <w:p w14:paraId="092BA9B0" w14:textId="469EF942" w:rsidR="00C15456" w:rsidRPr="0092794A" w:rsidRDefault="00C15456" w:rsidP="00DD01C4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</w:pPr>
            <w:r w:rsidRPr="0092794A">
              <w:rPr>
                <w:rFonts w:ascii="Arial" w:hAnsi="Arial" w:cs="Arial"/>
                <w:bCs/>
                <w:color w:val="auto"/>
                <w:sz w:val="22"/>
                <w:szCs w:val="22"/>
                <w:lang w:val="es-SV"/>
              </w:rPr>
              <w:t>Antes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 de la era digital, se utilizaba el correo postal para enviar cartas; para ello </w:t>
            </w:r>
            <w:r w:rsidRPr="0092794A">
              <w:rPr>
                <w:rFonts w:ascii="Arial" w:hAnsi="Arial" w:cs="Arial"/>
                <w:bCs/>
                <w:color w:val="auto"/>
                <w:sz w:val="22"/>
                <w:szCs w:val="22"/>
                <w:lang w:val="es-SV"/>
              </w:rPr>
              <w:t xml:space="preserve">necesitábamos papel, sobre, sello…y varios días 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>para que la carta llegase a su destino.</w:t>
            </w:r>
          </w:p>
          <w:p w14:paraId="5BCD4219" w14:textId="77777777" w:rsidR="00C15456" w:rsidRPr="0092794A" w:rsidRDefault="00C15456" w:rsidP="00DD01C4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C6DB336" w14:textId="501B0C79" w:rsidR="00C15456" w:rsidRPr="0092794A" w:rsidRDefault="00C15456" w:rsidP="00DD01C4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</w:pPr>
            <w:r w:rsidRPr="0092794A">
              <w:rPr>
                <w:rFonts w:ascii="Arial" w:hAnsi="Arial" w:cs="Arial"/>
                <w:bCs/>
                <w:color w:val="auto"/>
                <w:sz w:val="22"/>
                <w:szCs w:val="22"/>
                <w:lang w:val="es-SV"/>
              </w:rPr>
              <w:t xml:space="preserve">Ahora 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el correo electrónico permite enviar </w:t>
            </w:r>
            <w:r w:rsidRPr="0092794A">
              <w:rPr>
                <w:rFonts w:ascii="Arial" w:hAnsi="Arial" w:cs="Arial"/>
                <w:bCs/>
                <w:color w:val="auto"/>
                <w:sz w:val="22"/>
                <w:szCs w:val="22"/>
                <w:lang w:val="es-SV"/>
              </w:rPr>
              <w:t>mensajes o cartas que se reciben en pocos segundos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, a </w:t>
            </w:r>
            <w:r w:rsidRPr="0092794A">
              <w:rPr>
                <w:rFonts w:ascii="Arial" w:hAnsi="Arial" w:cs="Arial"/>
                <w:bCs/>
                <w:color w:val="auto"/>
                <w:sz w:val="22"/>
                <w:szCs w:val="22"/>
                <w:lang w:val="es-SV"/>
              </w:rPr>
              <w:t>más de una persona, adjuntando archivos</w:t>
            </w:r>
            <w:r w:rsidR="00E149B4" w:rsidRPr="0092794A">
              <w:rPr>
                <w:rFonts w:ascii="Arial" w:hAnsi="Arial" w:cs="Arial"/>
                <w:bCs/>
                <w:color w:val="auto"/>
                <w:sz w:val="22"/>
                <w:szCs w:val="22"/>
                <w:lang w:val="es-SV"/>
              </w:rPr>
              <w:t xml:space="preserve"> 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>y otras muchas ventajas.</w:t>
            </w:r>
          </w:p>
          <w:p w14:paraId="6EDCA533" w14:textId="478121AB" w:rsidR="00C15456" w:rsidRPr="0092794A" w:rsidRDefault="00C15456" w:rsidP="00DD01C4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 </w:t>
            </w:r>
          </w:p>
          <w:p w14:paraId="19A3FD46" w14:textId="77777777" w:rsidR="00C15456" w:rsidRPr="0092794A" w:rsidRDefault="00C15456" w:rsidP="00045EF1">
            <w:pPr>
              <w:ind w:left="0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BO"/>
              </w:rPr>
            </w:pPr>
            <w:r w:rsidRPr="0092794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BO"/>
              </w:rPr>
              <w:t>¿Qué ha cambiado?</w:t>
            </w:r>
          </w:p>
          <w:p w14:paraId="3FF56B1F" w14:textId="77777777" w:rsidR="00C15456" w:rsidRPr="0092794A" w:rsidRDefault="00C15456" w:rsidP="00045EF1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E9C5CBA" w14:textId="77777777" w:rsidR="00C15456" w:rsidRPr="0092794A" w:rsidRDefault="00C15456" w:rsidP="00045EF1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bCs/>
                <w:color w:val="auto"/>
                <w:sz w:val="22"/>
                <w:szCs w:val="22"/>
                <w:lang w:val="es-SV"/>
              </w:rPr>
              <w:t>Antes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 de la era digital, </w:t>
            </w:r>
            <w:r w:rsidRPr="0092794A">
              <w:rPr>
                <w:rFonts w:ascii="Arial" w:hAnsi="Arial" w:cs="Arial"/>
                <w:bCs/>
                <w:color w:val="auto"/>
                <w:sz w:val="22"/>
                <w:szCs w:val="22"/>
                <w:lang w:val="es-SV"/>
              </w:rPr>
              <w:t xml:space="preserve">el teléfono 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era el único medio para </w:t>
            </w:r>
            <w:r w:rsidRPr="0092794A">
              <w:rPr>
                <w:rFonts w:ascii="Arial" w:hAnsi="Arial" w:cs="Arial"/>
                <w:bCs/>
                <w:color w:val="auto"/>
                <w:sz w:val="22"/>
                <w:szCs w:val="22"/>
                <w:lang w:val="es-SV"/>
              </w:rPr>
              <w:t>comunicarse con personas de cualquier lugar del mundo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, pero estaba </w:t>
            </w:r>
            <w:r w:rsidRPr="0092794A">
              <w:rPr>
                <w:rFonts w:ascii="Arial" w:hAnsi="Arial" w:cs="Arial"/>
                <w:bCs/>
                <w:color w:val="auto"/>
                <w:sz w:val="22"/>
                <w:szCs w:val="22"/>
                <w:lang w:val="es-SV"/>
              </w:rPr>
              <w:t>limitado a la voz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>, perdiendo una parte fundamental de nuestra forma de comunicarnos, como la expresión facial y corporal.</w:t>
            </w:r>
          </w:p>
          <w:p w14:paraId="2FC76704" w14:textId="77777777" w:rsidR="00C15456" w:rsidRPr="0092794A" w:rsidRDefault="00C15456" w:rsidP="00045EF1">
            <w:pPr>
              <w:ind w:left="0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es-SV"/>
              </w:rPr>
            </w:pPr>
          </w:p>
          <w:p w14:paraId="38BA7073" w14:textId="77777777" w:rsidR="00E149B4" w:rsidRPr="0092794A" w:rsidRDefault="00E149B4" w:rsidP="00045EF1">
            <w:pPr>
              <w:ind w:left="0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es-SV"/>
              </w:rPr>
            </w:pPr>
          </w:p>
          <w:p w14:paraId="6378B43B" w14:textId="77777777" w:rsidR="00E149B4" w:rsidRPr="0092794A" w:rsidRDefault="00E149B4" w:rsidP="00045EF1">
            <w:pPr>
              <w:ind w:left="0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  <w:lang w:val="es-SV"/>
              </w:rPr>
            </w:pPr>
          </w:p>
          <w:p w14:paraId="2B97D2ED" w14:textId="77777777" w:rsidR="00C15456" w:rsidRPr="0092794A" w:rsidRDefault="00C15456" w:rsidP="00B14E5A">
            <w:pPr>
              <w:ind w:left="0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  <w:lang w:val="es-BO"/>
              </w:rPr>
            </w:pPr>
            <w:r w:rsidRPr="0092794A">
              <w:rPr>
                <w:rFonts w:ascii="Arial" w:hAnsi="Arial" w:cs="Arial"/>
                <w:b/>
                <w:color w:val="auto"/>
                <w:sz w:val="22"/>
                <w:szCs w:val="22"/>
                <w:lang w:val="es-BO"/>
              </w:rPr>
              <w:t xml:space="preserve">Las </w:t>
            </w:r>
            <w:r w:rsidRPr="0092794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BO"/>
              </w:rPr>
              <w:t xml:space="preserve">nuevas tecnologías </w:t>
            </w:r>
            <w:r w:rsidRPr="0092794A">
              <w:rPr>
                <w:rFonts w:ascii="Arial" w:hAnsi="Arial" w:cs="Arial"/>
                <w:b/>
                <w:color w:val="auto"/>
                <w:sz w:val="22"/>
                <w:szCs w:val="22"/>
                <w:lang w:val="es-BO"/>
              </w:rPr>
              <w:t>te ayudan a:</w:t>
            </w:r>
          </w:p>
          <w:p w14:paraId="451B6179" w14:textId="77777777" w:rsidR="00C15456" w:rsidRPr="0092794A" w:rsidRDefault="00C15456" w:rsidP="00B14E5A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EC80417" w14:textId="77777777" w:rsidR="00C15456" w:rsidRPr="0092794A" w:rsidRDefault="00C15456" w:rsidP="00FC0F4B">
            <w:pPr>
              <w:spacing w:line="276" w:lineRule="auto"/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bCs/>
                <w:color w:val="auto"/>
                <w:sz w:val="22"/>
                <w:szCs w:val="22"/>
                <w:lang w:val="es-ES"/>
              </w:rPr>
              <w:t>Eliminar</w:t>
            </w:r>
            <w:r w:rsidRPr="006275D9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la </w:t>
            </w:r>
            <w:r w:rsidRPr="0092794A">
              <w:rPr>
                <w:rFonts w:ascii="Arial" w:hAnsi="Arial" w:cs="Arial"/>
                <w:bCs/>
                <w:color w:val="auto"/>
                <w:sz w:val="22"/>
                <w:szCs w:val="22"/>
                <w:lang w:val="es-ES"/>
              </w:rPr>
              <w:t>distancia</w:t>
            </w:r>
            <w:r w:rsidRPr="006275D9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Pr="006275D9">
              <w:rPr>
                <w:rFonts w:ascii="Arial" w:hAnsi="Arial" w:cs="Arial"/>
                <w:color w:val="auto"/>
                <w:sz w:val="22"/>
                <w:szCs w:val="22"/>
              </w:rPr>
              <w:t>para que no sea un factor que dificulte la comunicación interpersonal.</w:t>
            </w:r>
          </w:p>
          <w:p w14:paraId="137A71BC" w14:textId="64BEA5B2" w:rsidR="00C15456" w:rsidRPr="0092794A" w:rsidRDefault="00C15456" w:rsidP="00FC0F4B">
            <w:pPr>
              <w:spacing w:line="276" w:lineRule="auto"/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75D9">
              <w:rPr>
                <w:rFonts w:ascii="Arial" w:hAnsi="Arial" w:cs="Arial"/>
                <w:color w:val="auto"/>
                <w:sz w:val="22"/>
                <w:szCs w:val="22"/>
              </w:rPr>
              <w:t xml:space="preserve">Mantener </w:t>
            </w:r>
            <w:r w:rsidRPr="006275D9">
              <w:rPr>
                <w:rFonts w:ascii="Arial" w:hAnsi="Arial" w:cs="Arial"/>
                <w:bCs/>
                <w:color w:val="auto"/>
                <w:sz w:val="22"/>
                <w:szCs w:val="22"/>
              </w:rPr>
              <w:t>varias conversaciones simultáneas</w:t>
            </w:r>
            <w:r w:rsidR="0092794A" w:rsidRPr="006275D9">
              <w:rPr>
                <w:rFonts w:ascii="Arial" w:hAnsi="Arial" w:cs="Arial"/>
                <w:bCs/>
                <w:color w:val="auto"/>
                <w:sz w:val="22"/>
                <w:szCs w:val="22"/>
              </w:rPr>
              <w:t>.</w:t>
            </w:r>
          </w:p>
          <w:p w14:paraId="0CD3AF74" w14:textId="77777777" w:rsidR="00C15456" w:rsidRPr="0092794A" w:rsidRDefault="00C15456" w:rsidP="00FC0F4B">
            <w:pPr>
              <w:spacing w:line="276" w:lineRule="auto"/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75D9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Comunicarte de múltiples formas y formatos </w:t>
            </w:r>
            <w:r w:rsidRPr="006275D9">
              <w:rPr>
                <w:rFonts w:ascii="Arial" w:hAnsi="Arial" w:cs="Arial"/>
                <w:color w:val="auto"/>
                <w:sz w:val="22"/>
                <w:szCs w:val="22"/>
              </w:rPr>
              <w:t>(texto, imágenes, voz y video).</w:t>
            </w:r>
          </w:p>
          <w:p w14:paraId="342E1F75" w14:textId="215C8819" w:rsidR="00C15456" w:rsidRPr="0092794A" w:rsidRDefault="006275D9" w:rsidP="00FC0F4B">
            <w:pPr>
              <w:spacing w:line="276" w:lineRule="auto"/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CC2495">
              <w:rPr>
                <w:rFonts w:ascii="Arial" w:hAnsi="Arial" w:cs="Arial"/>
                <w:color w:val="auto"/>
                <w:sz w:val="22"/>
                <w:szCs w:val="22"/>
              </w:rPr>
              <w:t>Communicate</w:t>
            </w:r>
            <w:proofErr w:type="spellEnd"/>
            <w:r w:rsidR="00C15456" w:rsidRPr="00CC2495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C15456" w:rsidRPr="00CC2495">
              <w:rPr>
                <w:rFonts w:ascii="Arial" w:hAnsi="Arial" w:cs="Arial"/>
                <w:bCs/>
                <w:color w:val="auto"/>
                <w:sz w:val="22"/>
                <w:szCs w:val="22"/>
              </w:rPr>
              <w:t>en grupo.</w:t>
            </w:r>
          </w:p>
          <w:p w14:paraId="1E118298" w14:textId="77777777" w:rsidR="00C15456" w:rsidRPr="0092794A" w:rsidRDefault="00C15456" w:rsidP="00FC0F4B">
            <w:pPr>
              <w:spacing w:line="276" w:lineRule="auto"/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275D9">
              <w:rPr>
                <w:rFonts w:ascii="Arial" w:hAnsi="Arial" w:cs="Arial"/>
                <w:color w:val="auto"/>
                <w:sz w:val="22"/>
                <w:szCs w:val="22"/>
              </w:rPr>
              <w:t xml:space="preserve">Comunicarte </w:t>
            </w:r>
            <w:r w:rsidRPr="006275D9">
              <w:rPr>
                <w:rFonts w:ascii="Arial" w:hAnsi="Arial" w:cs="Arial"/>
                <w:bCs/>
                <w:color w:val="auto"/>
                <w:sz w:val="22"/>
                <w:szCs w:val="22"/>
              </w:rPr>
              <w:t>en  cualquier momento y desde cualquier lugar.</w:t>
            </w:r>
          </w:p>
          <w:p w14:paraId="0B978E80" w14:textId="77777777" w:rsidR="00C15456" w:rsidRPr="0092794A" w:rsidRDefault="00C15456" w:rsidP="00DD01C4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42E610F" w14:textId="0F707554" w:rsidR="00C15456" w:rsidRPr="0092794A" w:rsidRDefault="00694742" w:rsidP="00230B62">
            <w:pPr>
              <w:ind w:left="0"/>
              <w:jc w:val="center"/>
              <w:rPr>
                <w:rFonts w:ascii="Arial" w:hAnsi="Arial" w:cs="Arial"/>
              </w:rPr>
            </w:pPr>
            <w:hyperlink r:id="rId10" w:history="1">
              <w:r w:rsidR="00C15456" w:rsidRPr="0092794A">
                <w:rPr>
                  <w:rStyle w:val="Hipervnculo"/>
                  <w:rFonts w:ascii="Arial" w:hAnsi="Arial" w:cs="Arial"/>
                </w:rPr>
                <w:t>https://www.youtube.com/watch?v=-3-UtP0NaM0</w:t>
              </w:r>
            </w:hyperlink>
          </w:p>
          <w:p w14:paraId="6851DF85" w14:textId="7231D7AA" w:rsidR="00C15456" w:rsidRPr="0092794A" w:rsidRDefault="00694742" w:rsidP="00230B62">
            <w:pPr>
              <w:ind w:left="0"/>
              <w:jc w:val="center"/>
              <w:rPr>
                <w:rFonts w:ascii="Arial" w:hAnsi="Arial" w:cs="Arial"/>
              </w:rPr>
            </w:pPr>
            <w:hyperlink r:id="rId11" w:history="1">
              <w:r w:rsidR="00C15456" w:rsidRPr="0092794A">
                <w:rPr>
                  <w:rStyle w:val="Hipervnculo"/>
                  <w:rFonts w:ascii="Arial" w:hAnsi="Arial" w:cs="Arial"/>
                </w:rPr>
                <w:t>https://www.youtube.com/watch?v=0ZAyf-VxstE</w:t>
              </w:r>
            </w:hyperlink>
          </w:p>
          <w:p w14:paraId="7D2B79D5" w14:textId="11CBCC7C" w:rsidR="00C15456" w:rsidRPr="0092794A" w:rsidRDefault="00694742" w:rsidP="00230B62">
            <w:pPr>
              <w:ind w:left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hyperlink r:id="rId12" w:history="1">
              <w:r w:rsidR="00C15456" w:rsidRPr="0092794A">
                <w:rPr>
                  <w:rStyle w:val="Hipervnculo"/>
                  <w:rFonts w:ascii="Arial" w:hAnsi="Arial" w:cs="Arial"/>
                </w:rPr>
                <w:t>https://www.youtube.com/watch?v=JWNkFmOe_Ck</w:t>
              </w:r>
            </w:hyperlink>
          </w:p>
          <w:p w14:paraId="686A117C" w14:textId="02099173" w:rsidR="00C15456" w:rsidRPr="0092794A" w:rsidRDefault="00694742" w:rsidP="00EB36C2">
            <w:pPr>
              <w:ind w:left="0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</w:pPr>
            <w:hyperlink r:id="rId13" w:history="1">
              <w:r w:rsidR="00C15456" w:rsidRPr="0092794A">
                <w:rPr>
                  <w:rStyle w:val="Hipervnculo"/>
                  <w:rFonts w:ascii="Arial" w:hAnsi="Arial" w:cs="Arial"/>
                </w:rPr>
                <w:t>https://www.youtube.com/watch?v=fP2ZjltQwQg</w:t>
              </w:r>
            </w:hyperlink>
          </w:p>
          <w:p w14:paraId="482DB297" w14:textId="77777777" w:rsidR="00C15456" w:rsidRPr="0092794A" w:rsidRDefault="00C15456" w:rsidP="00C51C60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</w:pPr>
          </w:p>
          <w:p w14:paraId="63FE43AB" w14:textId="75DDDF0D" w:rsidR="00C15456" w:rsidRPr="0092794A" w:rsidRDefault="00C15456" w:rsidP="00C51C60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>1)</w:t>
            </w:r>
            <w:r w:rsidR="006275D9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 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>¿Cómo me ayuda la tecnología digital a la hora de comunicarme con otras personas?</w:t>
            </w:r>
          </w:p>
          <w:p w14:paraId="2C76D588" w14:textId="5BC2E9DC" w:rsidR="00C15456" w:rsidRPr="0092794A" w:rsidRDefault="00C15456" w:rsidP="00C51C60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>2)</w:t>
            </w:r>
            <w:r w:rsidR="006275D9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 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¿Qué es el correo electrónico o email? </w:t>
            </w:r>
          </w:p>
          <w:p w14:paraId="7A47A012" w14:textId="5F928BBD" w:rsidR="00C15456" w:rsidRPr="0092794A" w:rsidRDefault="00C15456" w:rsidP="00C51C60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>3)</w:t>
            </w:r>
            <w:r w:rsidR="006275D9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 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>¿Qué funcionalidades me ofrece el correo electrónico?</w:t>
            </w:r>
          </w:p>
          <w:p w14:paraId="5C1B9FDC" w14:textId="1407C44E" w:rsidR="00C15456" w:rsidRPr="0092794A" w:rsidRDefault="00C15456" w:rsidP="00C51C60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>4)</w:t>
            </w:r>
            <w:r w:rsidR="006275D9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 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>¿Cómo puedo comunicarme a través de mensajería instantánea? </w:t>
            </w:r>
          </w:p>
          <w:p w14:paraId="3BEF9184" w14:textId="528E4956" w:rsidR="00C15456" w:rsidRPr="0092794A" w:rsidRDefault="00C15456" w:rsidP="00C51C60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>5)</w:t>
            </w:r>
            <w:r w:rsidR="006275D9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 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¿Qué diferencias existen entre una llamada de voz y </w:t>
            </w:r>
            <w:proofErr w:type="gramStart"/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una </w:t>
            </w:r>
            <w:r w:rsidR="006275D9"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>video llamada</w:t>
            </w:r>
            <w:proofErr w:type="gramEnd"/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>? </w:t>
            </w:r>
          </w:p>
          <w:p w14:paraId="0664E1EA" w14:textId="77777777" w:rsidR="00C15456" w:rsidRPr="0092794A" w:rsidRDefault="00C15456" w:rsidP="00C51C60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BF21A84" w14:textId="77777777" w:rsidR="00C15456" w:rsidRPr="0092794A" w:rsidRDefault="00C15456" w:rsidP="001A42EE">
            <w:pPr>
              <w:ind w:left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ES"/>
              </w:rPr>
              <w:t>Existen muchas aplicaciones de mensajería instantánea</w:t>
            </w:r>
          </w:p>
          <w:p w14:paraId="136BA770" w14:textId="77777777" w:rsidR="00C15456" w:rsidRPr="0092794A" w:rsidRDefault="00C15456" w:rsidP="001A42EE">
            <w:pPr>
              <w:ind w:left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BO"/>
              </w:rPr>
              <w:t>¡Comienza a conocer algunas!</w:t>
            </w:r>
          </w:p>
          <w:p w14:paraId="6E3BCF6A" w14:textId="77777777" w:rsidR="00C15456" w:rsidRPr="0092794A" w:rsidRDefault="00C15456" w:rsidP="001A42EE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>Hoy en día existen diversas </w:t>
            </w:r>
            <w:r w:rsidRPr="0092794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SV"/>
              </w:rPr>
              <w:t>aplicaciones de mensajería instantánea,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 cada una con sus particularidades. Debido a la competencia entre ellas, unas imitan a las otras y cada vez se parecen más. Estas son cinco de las más </w:t>
            </w:r>
            <w:r w:rsidRPr="0092794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val="es-SV"/>
              </w:rPr>
              <w:t>conocidas y usadas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> en todo el mundo:</w:t>
            </w:r>
          </w:p>
          <w:p w14:paraId="615BDC79" w14:textId="2BAEA0E9" w:rsidR="00C15456" w:rsidRPr="0092794A" w:rsidRDefault="00C15456" w:rsidP="001A42EE">
            <w:pPr>
              <w:ind w:left="0"/>
              <w:rPr>
                <w:rFonts w:ascii="Arial" w:hAnsi="Arial" w:cs="Arial"/>
              </w:rPr>
            </w:pPr>
            <w:r w:rsidRPr="0092794A">
              <w:rPr>
                <w:rFonts w:ascii="Arial" w:hAnsi="Arial" w:cs="Arial"/>
              </w:rPr>
              <w:object w:dxaOrig="12975" w:dyaOrig="2610" w14:anchorId="4C2B43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9.7pt;height:108.85pt" o:ole="">
                  <v:imagedata r:id="rId14" o:title=""/>
                </v:shape>
                <o:OLEObject Type="Embed" ProgID="PBrush" ShapeID="_x0000_i1025" DrawAspect="Content" ObjectID="_1660585892" r:id="rId15"/>
              </w:object>
            </w:r>
          </w:p>
          <w:p w14:paraId="655FD9B1" w14:textId="2B652E2D" w:rsidR="00C15456" w:rsidRPr="0092794A" w:rsidRDefault="00C15456" w:rsidP="001A42EE">
            <w:pPr>
              <w:ind w:left="0"/>
              <w:rPr>
                <w:rFonts w:ascii="Arial" w:hAnsi="Arial" w:cs="Arial"/>
              </w:rPr>
            </w:pPr>
            <w:r w:rsidRPr="0092794A">
              <w:rPr>
                <w:rFonts w:ascii="Arial" w:hAnsi="Arial" w:cs="Arial"/>
              </w:rPr>
              <w:object w:dxaOrig="12690" w:dyaOrig="6630" w14:anchorId="22089CAF">
                <v:shape id="_x0000_i1026" type="#_x0000_t75" style="width:539.7pt;height:282.25pt" o:ole="">
                  <v:imagedata r:id="rId16" o:title=""/>
                </v:shape>
                <o:OLEObject Type="Embed" ProgID="PBrush" ShapeID="_x0000_i1026" DrawAspect="Content" ObjectID="_1660585893" r:id="rId17"/>
              </w:object>
            </w:r>
          </w:p>
          <w:p w14:paraId="63A93ED3" w14:textId="518A62EC" w:rsidR="00C15456" w:rsidRPr="0092794A" w:rsidRDefault="00C15456" w:rsidP="001A42EE">
            <w:pPr>
              <w:ind w:left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</w:rPr>
              <w:object w:dxaOrig="12375" w:dyaOrig="6720" w14:anchorId="2B835CC7">
                <v:shape id="_x0000_i1027" type="#_x0000_t75" style="width:539.7pt;height:293.2pt" o:ole="">
                  <v:imagedata r:id="rId18" o:title=""/>
                </v:shape>
                <o:OLEObject Type="Embed" ProgID="PBrush" ShapeID="_x0000_i1027" DrawAspect="Content" ObjectID="_1660585894" r:id="rId19"/>
              </w:object>
            </w:r>
          </w:p>
          <w:p w14:paraId="459F418B" w14:textId="77777777" w:rsidR="00C15456" w:rsidRPr="0092794A" w:rsidRDefault="00C15456" w:rsidP="00941798">
            <w:pPr>
              <w:ind w:left="0"/>
              <w:jc w:val="both"/>
              <w:rPr>
                <w:rFonts w:ascii="Arial" w:hAnsi="Arial" w:cs="Arial"/>
                <w:color w:val="333333"/>
                <w:spacing w:val="-4"/>
                <w:sz w:val="30"/>
                <w:szCs w:val="30"/>
                <w:shd w:val="clear" w:color="auto" w:fill="FFFFFF"/>
              </w:rPr>
            </w:pPr>
            <w:r w:rsidRPr="0092794A">
              <w:rPr>
                <w:rFonts w:ascii="Arial" w:hAnsi="Arial" w:cs="Arial"/>
                <w:color w:val="333333"/>
                <w:spacing w:val="-4"/>
                <w:sz w:val="30"/>
                <w:szCs w:val="30"/>
                <w:shd w:val="clear" w:color="auto" w:fill="FFFFFF"/>
              </w:rPr>
              <w:t xml:space="preserve">Hoy en día comunicarnos a través de aplicaciones de mensajería instantánea es algo muy popular. Hace unos años la manera en la que estábamos en contacto con amigos o familiares era muy diferente. Realizábamos llamadas, mandábamos SMS o quizás utilizábamos algunos programas en el ordenador. Pero ahora eso ha </w:t>
            </w:r>
            <w:r w:rsidRPr="0092794A">
              <w:rPr>
                <w:rFonts w:ascii="Arial" w:hAnsi="Arial" w:cs="Arial"/>
                <w:color w:val="333333"/>
                <w:spacing w:val="-4"/>
                <w:sz w:val="30"/>
                <w:szCs w:val="30"/>
                <w:shd w:val="clear" w:color="auto" w:fill="FFFFFF"/>
              </w:rPr>
              <w:lastRenderedPageBreak/>
              <w:t>cambiado bastante. Son muy populares los programas de mensajería que podemos utilizar en el móvil desde cualquier lugar. Eso sí, muchos requieren de una tarjeta SIM y número de móvil válido.</w:t>
            </w:r>
          </w:p>
          <w:p w14:paraId="6F4F19F9" w14:textId="1F2EBF02" w:rsidR="00C15456" w:rsidRPr="0092794A" w:rsidRDefault="00C15456" w:rsidP="0030464E">
            <w:pPr>
              <w:pStyle w:val="txt0"/>
              <w:shd w:val="clear" w:color="auto" w:fill="FFFFFF"/>
              <w:spacing w:before="0" w:beforeAutospacing="0" w:after="0" w:afterAutospacing="0" w:line="396" w:lineRule="atLeast"/>
              <w:jc w:val="both"/>
              <w:rPr>
                <w:rFonts w:ascii="Arial" w:hAnsi="Arial" w:cs="Arial"/>
                <w:i/>
                <w:iCs/>
                <w:color w:val="000000"/>
                <w:sz w:val="31"/>
                <w:szCs w:val="31"/>
              </w:rPr>
            </w:pPr>
            <w:r w:rsidRPr="0092794A">
              <w:rPr>
                <w:rFonts w:ascii="Arial" w:hAnsi="Arial" w:cs="Arial"/>
                <w:i/>
                <w:iCs/>
                <w:color w:val="000000"/>
                <w:sz w:val="31"/>
                <w:szCs w:val="31"/>
              </w:rPr>
              <w:t xml:space="preserve">El </w:t>
            </w:r>
            <w:r w:rsidR="006275D9" w:rsidRPr="0092794A">
              <w:rPr>
                <w:rFonts w:ascii="Arial" w:hAnsi="Arial" w:cs="Arial"/>
                <w:i/>
                <w:iCs/>
                <w:color w:val="000000"/>
                <w:sz w:val="31"/>
                <w:szCs w:val="31"/>
              </w:rPr>
              <w:t>Whatsapp</w:t>
            </w:r>
            <w:r w:rsidRPr="0092794A">
              <w:rPr>
                <w:rFonts w:ascii="Arial" w:hAnsi="Arial" w:cs="Arial"/>
                <w:i/>
                <w:iCs/>
                <w:color w:val="000000"/>
                <w:sz w:val="31"/>
                <w:szCs w:val="31"/>
              </w:rPr>
              <w:t xml:space="preserve"> es una aplicación de chat para teléfonos móviles de última generación, los llamados </w:t>
            </w:r>
            <w:r w:rsidR="006275D9" w:rsidRPr="0092794A">
              <w:rPr>
                <w:rFonts w:ascii="Arial" w:hAnsi="Arial" w:cs="Arial"/>
                <w:b/>
                <w:bCs/>
                <w:i/>
                <w:iCs/>
                <w:color w:val="000000"/>
                <w:sz w:val="31"/>
                <w:szCs w:val="31"/>
              </w:rPr>
              <w:t>Smartphone</w:t>
            </w:r>
            <w:r w:rsidRPr="0092794A">
              <w:rPr>
                <w:rFonts w:ascii="Arial" w:hAnsi="Arial" w:cs="Arial"/>
                <w:i/>
                <w:iCs/>
                <w:color w:val="000000"/>
                <w:sz w:val="31"/>
                <w:szCs w:val="31"/>
              </w:rPr>
              <w:t>. Sirve para enviar mensajes de texto y multimedia entre sus usuarios.</w:t>
            </w:r>
          </w:p>
          <w:p w14:paraId="48A452C7" w14:textId="5EF7375E" w:rsidR="00C15456" w:rsidRPr="0092794A" w:rsidRDefault="00C15456" w:rsidP="0030464E">
            <w:pPr>
              <w:pStyle w:val="NormalWeb"/>
              <w:shd w:val="clear" w:color="auto" w:fill="FFFFFF"/>
              <w:spacing w:before="180" w:beforeAutospacing="0" w:line="413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794A">
              <w:rPr>
                <w:rFonts w:ascii="Arial" w:hAnsi="Arial" w:cs="Arial"/>
                <w:color w:val="000000"/>
                <w:sz w:val="28"/>
                <w:szCs w:val="28"/>
              </w:rPr>
              <w:t xml:space="preserve">Su funcionamiento es similar a los programas de mensajería instantánea para ordenador más comunes, aunque enfocado y adaptado al móvil. Hay un </w:t>
            </w:r>
            <w:r w:rsidR="006275D9" w:rsidRPr="0092794A">
              <w:rPr>
                <w:rFonts w:ascii="Arial" w:hAnsi="Arial" w:cs="Arial"/>
                <w:color w:val="000000"/>
                <w:sz w:val="28"/>
                <w:szCs w:val="28"/>
              </w:rPr>
              <w:t>Whatsapp</w:t>
            </w:r>
            <w:r w:rsidRPr="0092794A">
              <w:rPr>
                <w:rFonts w:ascii="Arial" w:hAnsi="Arial" w:cs="Arial"/>
                <w:color w:val="000000"/>
                <w:sz w:val="28"/>
                <w:szCs w:val="28"/>
              </w:rPr>
              <w:t xml:space="preserve"> web de escritorio para ordenador y, por tanto, también funciona </w:t>
            </w:r>
            <w:proofErr w:type="spellStart"/>
            <w:r w:rsidRPr="0092794A">
              <w:rPr>
                <w:rFonts w:ascii="Arial" w:hAnsi="Arial" w:cs="Arial"/>
                <w:color w:val="000000"/>
                <w:sz w:val="28"/>
                <w:szCs w:val="28"/>
              </w:rPr>
              <w:fldChar w:fldCharType="begin"/>
            </w:r>
            <w:r w:rsidRPr="0092794A">
              <w:rPr>
                <w:rFonts w:ascii="Arial" w:hAnsi="Arial" w:cs="Arial"/>
                <w:color w:val="000000"/>
                <w:sz w:val="28"/>
                <w:szCs w:val="28"/>
              </w:rPr>
              <w:instrText xml:space="preserve"> HYPERLINK "https://www.macworld.es/tutoriales/ipad/whatsapp-en-ipad-3673135/" \t "_blank" </w:instrText>
            </w:r>
            <w:r w:rsidRPr="0092794A">
              <w:rPr>
                <w:rFonts w:ascii="Arial" w:hAnsi="Arial" w:cs="Arial"/>
                <w:color w:val="000000"/>
                <w:sz w:val="28"/>
                <w:szCs w:val="28"/>
              </w:rPr>
              <w:fldChar w:fldCharType="separate"/>
            </w:r>
            <w:r w:rsidRPr="0092794A">
              <w:rPr>
                <w:rStyle w:val="Hipervnculo"/>
                <w:rFonts w:ascii="Arial" w:eastAsiaTheme="majorEastAsia" w:hAnsi="Arial" w:cs="Arial"/>
                <w:i/>
                <w:iCs/>
                <w:color w:val="224477"/>
                <w:sz w:val="28"/>
                <w:szCs w:val="28"/>
              </w:rPr>
              <w:t>WhatsApp</w:t>
            </w:r>
            <w:proofErr w:type="spellEnd"/>
            <w:r w:rsidRPr="0092794A">
              <w:rPr>
                <w:rStyle w:val="Hipervnculo"/>
                <w:rFonts w:ascii="Arial" w:eastAsiaTheme="majorEastAsia" w:hAnsi="Arial" w:cs="Arial"/>
                <w:i/>
                <w:iCs/>
                <w:color w:val="224477"/>
                <w:sz w:val="28"/>
                <w:szCs w:val="28"/>
              </w:rPr>
              <w:t xml:space="preserve"> en </w:t>
            </w:r>
            <w:proofErr w:type="spellStart"/>
            <w:r w:rsidRPr="0092794A">
              <w:rPr>
                <w:rStyle w:val="Hipervnculo"/>
                <w:rFonts w:ascii="Arial" w:eastAsiaTheme="majorEastAsia" w:hAnsi="Arial" w:cs="Arial"/>
                <w:i/>
                <w:iCs/>
                <w:color w:val="224477"/>
                <w:sz w:val="28"/>
                <w:szCs w:val="28"/>
              </w:rPr>
              <w:t>iPad</w:t>
            </w:r>
            <w:proofErr w:type="spellEnd"/>
            <w:r w:rsidRPr="0092794A">
              <w:rPr>
                <w:rFonts w:ascii="Arial" w:hAnsi="Arial" w:cs="Arial"/>
                <w:color w:val="000000"/>
                <w:sz w:val="28"/>
                <w:szCs w:val="28"/>
              </w:rPr>
              <w:fldChar w:fldCharType="end"/>
            </w:r>
            <w:r w:rsidRPr="0092794A">
              <w:rPr>
                <w:rFonts w:ascii="Arial" w:hAnsi="Arial" w:cs="Arial"/>
                <w:color w:val="000000"/>
                <w:sz w:val="28"/>
                <w:szCs w:val="28"/>
              </w:rPr>
              <w:t> y en la mayoría de tabletas.</w:t>
            </w:r>
          </w:p>
          <w:p w14:paraId="5014FE22" w14:textId="137217D2" w:rsidR="00C15456" w:rsidRPr="0092794A" w:rsidRDefault="00C15456" w:rsidP="0030464E">
            <w:pPr>
              <w:pStyle w:val="NormalWeb"/>
              <w:shd w:val="clear" w:color="auto" w:fill="FFFFFF"/>
              <w:spacing w:before="180" w:beforeAutospacing="0" w:line="413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794A">
              <w:rPr>
                <w:rFonts w:ascii="Arial" w:hAnsi="Arial" w:cs="Arial"/>
                <w:color w:val="333333"/>
                <w:spacing w:val="-4"/>
                <w:sz w:val="30"/>
                <w:szCs w:val="30"/>
                <w:shd w:val="clear" w:color="auto" w:fill="FFFFFF"/>
              </w:rPr>
              <w:t xml:space="preserve"> </w:t>
            </w:r>
            <w:r w:rsidRPr="0092794A">
              <w:rPr>
                <w:rFonts w:ascii="Arial" w:hAnsi="Arial" w:cs="Arial"/>
                <w:color w:val="000000"/>
                <w:sz w:val="28"/>
                <w:szCs w:val="28"/>
              </w:rPr>
              <w:t xml:space="preserve">Cada usuario se identifica con su número de teléfono móvil. Basta con saber el número de alguien para tenerlo en la lista de contactos de </w:t>
            </w:r>
            <w:r w:rsidR="006275D9" w:rsidRPr="0092794A">
              <w:rPr>
                <w:rFonts w:ascii="Arial" w:hAnsi="Arial" w:cs="Arial"/>
                <w:color w:val="000000"/>
                <w:sz w:val="28"/>
                <w:szCs w:val="28"/>
              </w:rPr>
              <w:t>Whatsapp</w:t>
            </w:r>
            <w:r w:rsidRPr="0092794A">
              <w:rPr>
                <w:rFonts w:ascii="Arial" w:hAnsi="Arial" w:cs="Arial"/>
                <w:color w:val="000000"/>
                <w:sz w:val="28"/>
                <w:szCs w:val="28"/>
              </w:rPr>
              <w:t>... o </w:t>
            </w:r>
            <w:proofErr w:type="spellStart"/>
            <w:r w:rsidR="00694742">
              <w:fldChar w:fldCharType="begin"/>
            </w:r>
            <w:r w:rsidR="00694742">
              <w:instrText xml:space="preserve"> HYPERLINK "https://www.fundeu.es/recomendacion/wasap-y-wasapear-grafias-validas/" \t "_bla</w:instrText>
            </w:r>
            <w:r w:rsidR="00694742">
              <w:instrText xml:space="preserve">nk" </w:instrText>
            </w:r>
            <w:r w:rsidR="00694742">
              <w:fldChar w:fldCharType="separate"/>
            </w:r>
            <w:r w:rsidRPr="0092794A">
              <w:rPr>
                <w:rStyle w:val="Hipervnculo"/>
                <w:rFonts w:ascii="Arial" w:eastAsiaTheme="majorEastAsia" w:hAnsi="Arial" w:cs="Arial"/>
                <w:b/>
                <w:bCs/>
                <w:i/>
                <w:iCs/>
                <w:color w:val="224477"/>
              </w:rPr>
              <w:t>wasap</w:t>
            </w:r>
            <w:proofErr w:type="spellEnd"/>
            <w:r w:rsidR="00694742">
              <w:rPr>
                <w:rStyle w:val="Hipervnculo"/>
                <w:rFonts w:ascii="Arial" w:eastAsiaTheme="majorEastAsia" w:hAnsi="Arial" w:cs="Arial"/>
                <w:b/>
                <w:bCs/>
                <w:i/>
                <w:iCs/>
                <w:color w:val="224477"/>
              </w:rPr>
              <w:fldChar w:fldCharType="end"/>
            </w:r>
            <w:r w:rsidRPr="0092794A">
              <w:rPr>
                <w:rFonts w:ascii="Arial" w:hAnsi="Arial" w:cs="Arial"/>
                <w:color w:val="000000"/>
                <w:sz w:val="28"/>
                <w:szCs w:val="28"/>
              </w:rPr>
              <w:t>, que también es correcto. Para conversar es imprescindible que, tanto el emisor como el destinatario, tengan instalada esta aplicación en su dispositivo digital.</w:t>
            </w:r>
          </w:p>
          <w:p w14:paraId="5066423B" w14:textId="7377C4B4" w:rsidR="00C15456" w:rsidRPr="0092794A" w:rsidRDefault="00C15456" w:rsidP="0030464E">
            <w:pPr>
              <w:pStyle w:val="NormalWeb"/>
              <w:shd w:val="clear" w:color="auto" w:fill="FFFFFF"/>
              <w:spacing w:before="180" w:beforeAutospacing="0" w:line="413" w:lineRule="atLeast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2794A">
              <w:rPr>
                <w:rFonts w:ascii="Arial" w:hAnsi="Arial" w:cs="Arial"/>
                <w:color w:val="000000"/>
                <w:sz w:val="28"/>
                <w:szCs w:val="28"/>
              </w:rPr>
              <w:t xml:space="preserve">Los mensajes se envían a través de la red hasta el teléfono de destino. Para poder usar </w:t>
            </w:r>
            <w:r w:rsidR="006275D9" w:rsidRPr="0092794A">
              <w:rPr>
                <w:rFonts w:ascii="Arial" w:hAnsi="Arial" w:cs="Arial"/>
                <w:b/>
                <w:color w:val="000000"/>
                <w:sz w:val="28"/>
                <w:szCs w:val="28"/>
              </w:rPr>
              <w:t>Whatsapp</w:t>
            </w:r>
            <w:r w:rsidRPr="0092794A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o </w:t>
            </w:r>
            <w:r w:rsidR="006275D9" w:rsidRPr="0092794A">
              <w:rPr>
                <w:rFonts w:ascii="Arial" w:hAnsi="Arial" w:cs="Arial"/>
                <w:b/>
                <w:color w:val="000000"/>
                <w:sz w:val="28"/>
                <w:szCs w:val="28"/>
              </w:rPr>
              <w:t>Whatsapp</w:t>
            </w:r>
            <w:r w:rsidRPr="0092794A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web</w:t>
            </w:r>
            <w:r w:rsidRPr="0092794A">
              <w:rPr>
                <w:rFonts w:ascii="Arial" w:hAnsi="Arial" w:cs="Arial"/>
                <w:color w:val="000000"/>
                <w:sz w:val="28"/>
                <w:szCs w:val="28"/>
              </w:rPr>
              <w:t xml:space="preserve"> hay que contratar una línea móvil y, para eso, conviene consultar las ofertas de telefonía y las tarifas para </w:t>
            </w:r>
            <w:r w:rsidR="006275D9" w:rsidRPr="0092794A">
              <w:rPr>
                <w:rFonts w:ascii="Arial" w:hAnsi="Arial" w:cs="Arial"/>
                <w:color w:val="000000"/>
                <w:sz w:val="28"/>
                <w:szCs w:val="28"/>
              </w:rPr>
              <w:t>Smartphone</w:t>
            </w:r>
            <w:r w:rsidRPr="0092794A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  <w:p w14:paraId="3FFF437E" w14:textId="07DAA19C" w:rsidR="00C15456" w:rsidRPr="0092794A" w:rsidRDefault="00C15456" w:rsidP="0030464E">
            <w:pPr>
              <w:shd w:val="clear" w:color="auto" w:fill="FFFFFF"/>
              <w:spacing w:before="180" w:after="100" w:afterAutospacing="1" w:line="413" w:lineRule="atLeast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92794A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Las posibilidades de </w:t>
            </w:r>
            <w:r w:rsidR="006275D9" w:rsidRPr="0092794A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Whatsapp</w:t>
            </w:r>
            <w:r w:rsidRPr="0092794A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 varían en función del teléfono o dispositivo que tengamos. Existen modelos que aceptan una versión básica y </w:t>
            </w:r>
            <w:r w:rsidR="006275D9" w:rsidRPr="0092794A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otra más avanzada</w:t>
            </w:r>
            <w:r w:rsidRPr="0092794A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. Hay versiones para </w:t>
            </w:r>
            <w:r w:rsidR="006275D9" w:rsidRPr="0092794A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Androide</w:t>
            </w:r>
            <w:r w:rsidRPr="0092794A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,</w:t>
            </w:r>
            <w:r w:rsidR="006275D9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 xml:space="preserve"> iPhone, Mac, Windows Phone y Wi</w:t>
            </w:r>
            <w:r w:rsidRPr="0092794A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ndows de escritorio (versión 8 o superior, de 32 o 64 bits).</w:t>
            </w:r>
          </w:p>
          <w:p w14:paraId="3ECCFF0E" w14:textId="0703F574" w:rsidR="00C15456" w:rsidRPr="0092794A" w:rsidRDefault="00C15456" w:rsidP="0030464E">
            <w:pPr>
              <w:shd w:val="clear" w:color="auto" w:fill="FFFFFF"/>
              <w:spacing w:before="180" w:after="100" w:afterAutospacing="1" w:line="413" w:lineRule="atLeast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</w:pPr>
            <w:r w:rsidRPr="0092794A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La aplicación permite, además del chat de texto, enviar fotografías, audio y vídeos. Tiene acceso directo a las llamadas convencionales, que se cobran por el operador de telefonía contratado, y a </w:t>
            </w:r>
            <w:r w:rsidRPr="0092794A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es-CO"/>
              </w:rPr>
              <w:t xml:space="preserve">llamadas de </w:t>
            </w:r>
            <w:r w:rsidR="006275D9" w:rsidRPr="0092794A"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es-CO"/>
              </w:rPr>
              <w:t>Whatsapp</w:t>
            </w:r>
            <w:r w:rsidRPr="0092794A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CO"/>
              </w:rPr>
              <w:t>, o incluso video llamadas, que se transmiten por internet y pueden, o bien salir gratis si estamos conectados a una wifi, o consumir datos.</w:t>
            </w:r>
          </w:p>
          <w:p w14:paraId="7939A0BD" w14:textId="09A255C1" w:rsidR="00C15456" w:rsidRPr="0092794A" w:rsidRDefault="00C15456" w:rsidP="00941798">
            <w:pPr>
              <w:ind w:left="0"/>
              <w:jc w:val="both"/>
              <w:rPr>
                <w:rFonts w:ascii="Arial" w:hAnsi="Arial" w:cs="Arial"/>
                <w:color w:val="333333"/>
                <w:spacing w:val="-4"/>
                <w:sz w:val="30"/>
                <w:szCs w:val="30"/>
                <w:shd w:val="clear" w:color="auto" w:fill="FFFFFF"/>
              </w:rPr>
            </w:pPr>
          </w:p>
          <w:p w14:paraId="5D95E62A" w14:textId="77777777" w:rsidR="00C15456" w:rsidRPr="0092794A" w:rsidRDefault="00C15456" w:rsidP="00941798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5D2E5D1" w14:textId="22833BB9" w:rsidR="00C15456" w:rsidRPr="0092794A" w:rsidRDefault="00C15456" w:rsidP="00941798">
            <w:pPr>
              <w:ind w:left="0"/>
              <w:jc w:val="both"/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</w:pPr>
            <w:proofErr w:type="gramStart"/>
            <w:r w:rsidRPr="0092794A">
              <w:rPr>
                <w:rFonts w:ascii="Arial" w:hAnsi="Arial" w:cs="Arial"/>
                <w:color w:val="auto"/>
                <w:sz w:val="22"/>
                <w:szCs w:val="22"/>
              </w:rPr>
              <w:t>6)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>¿</w:t>
            </w:r>
            <w:proofErr w:type="gramEnd"/>
            <w:r w:rsidRPr="0092794A">
              <w:rPr>
                <w:rFonts w:ascii="Arial" w:hAnsi="Arial" w:cs="Arial"/>
                <w:color w:val="auto"/>
                <w:sz w:val="22"/>
                <w:szCs w:val="22"/>
              </w:rPr>
              <w:t xml:space="preserve">Por medio de que aplicación se instala el </w:t>
            </w:r>
            <w:r w:rsidR="006275D9" w:rsidRPr="0092794A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>WHATSAPP?</w:t>
            </w:r>
          </w:p>
          <w:p w14:paraId="79C79D8C" w14:textId="0840FC9B" w:rsidR="00C15456" w:rsidRPr="0092794A" w:rsidRDefault="00C15456" w:rsidP="00941798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</w:pPr>
            <w:r w:rsidRPr="0092794A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lastRenderedPageBreak/>
              <w:t>7)</w:t>
            </w:r>
            <w:r w:rsidR="006275D9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 xml:space="preserve">¿Cómo se llama el sistema operativos que usan las computadoras y como se llama el que usan los </w:t>
            </w:r>
            <w:r w:rsidR="006275D9"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>Celulares?</w:t>
            </w:r>
          </w:p>
          <w:p w14:paraId="260DB2CC" w14:textId="77777777" w:rsidR="00C15456" w:rsidRPr="0092794A" w:rsidRDefault="00C15456" w:rsidP="00941798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</w:pPr>
          </w:p>
          <w:p w14:paraId="1BDF1FB2" w14:textId="7B04F53C" w:rsidR="00C15456" w:rsidRPr="0092794A" w:rsidRDefault="00C15456" w:rsidP="00941798">
            <w:pPr>
              <w:ind w:left="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color w:val="auto"/>
                <w:sz w:val="22"/>
                <w:szCs w:val="22"/>
              </w:rPr>
              <w:t>8)</w:t>
            </w:r>
            <w:r w:rsidR="006275D9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92794A">
              <w:rPr>
                <w:rFonts w:ascii="Arial" w:hAnsi="Arial" w:cs="Arial"/>
                <w:color w:val="auto"/>
                <w:sz w:val="22"/>
                <w:szCs w:val="22"/>
                <w:lang w:val="es-SV"/>
              </w:rPr>
              <w:t>¿Qué otro medio de comunicación instantánea fuera del WHATSAPP usas?</w:t>
            </w:r>
          </w:p>
          <w:p w14:paraId="39037823" w14:textId="1C9BF913" w:rsidR="00C15456" w:rsidRPr="0092794A" w:rsidRDefault="00694742" w:rsidP="00A36E3F">
            <w:pPr>
              <w:ind w:left="0"/>
              <w:jc w:val="center"/>
              <w:rPr>
                <w:rFonts w:ascii="Arial" w:hAnsi="Arial" w:cs="Arial"/>
              </w:rPr>
            </w:pPr>
            <w:hyperlink r:id="rId20" w:history="1">
              <w:r w:rsidR="00C15456" w:rsidRPr="0092794A">
                <w:rPr>
                  <w:rStyle w:val="Hipervnculo"/>
                  <w:rFonts w:ascii="Arial" w:hAnsi="Arial" w:cs="Arial"/>
                </w:rPr>
                <w:t>https://www.youtube.com/watch?v=q2BOTpmOq50</w:t>
              </w:r>
            </w:hyperlink>
          </w:p>
          <w:p w14:paraId="26AF16E2" w14:textId="7623BA48" w:rsidR="00C15456" w:rsidRPr="0092794A" w:rsidRDefault="00694742" w:rsidP="00A36E3F">
            <w:pPr>
              <w:ind w:left="0"/>
              <w:jc w:val="center"/>
              <w:rPr>
                <w:rFonts w:ascii="Arial" w:hAnsi="Arial" w:cs="Arial"/>
              </w:rPr>
            </w:pPr>
            <w:hyperlink r:id="rId21" w:history="1">
              <w:r w:rsidR="00C15456" w:rsidRPr="0092794A">
                <w:rPr>
                  <w:rStyle w:val="Hipervnculo"/>
                  <w:rFonts w:ascii="Arial" w:hAnsi="Arial" w:cs="Arial"/>
                </w:rPr>
                <w:t>https://www.youtube.com/watch?v=2qDEn2309_I</w:t>
              </w:r>
            </w:hyperlink>
          </w:p>
          <w:p w14:paraId="3345AAD8" w14:textId="13EB0A74" w:rsidR="00C15456" w:rsidRPr="0092794A" w:rsidRDefault="00694742" w:rsidP="00230B62">
            <w:pPr>
              <w:ind w:left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hyperlink r:id="rId22" w:history="1">
              <w:r w:rsidR="00C15456" w:rsidRPr="0092794A">
                <w:rPr>
                  <w:rStyle w:val="Hipervnculo"/>
                  <w:rFonts w:ascii="Arial" w:hAnsi="Arial" w:cs="Arial"/>
                </w:rPr>
                <w:t>https://www.youtube.com/watch?v=PMvetHlM2xw</w:t>
              </w:r>
            </w:hyperlink>
          </w:p>
          <w:p w14:paraId="12B7FF7B" w14:textId="77777777" w:rsidR="00C15456" w:rsidRPr="0092794A" w:rsidRDefault="00C15456" w:rsidP="00230B62">
            <w:pPr>
              <w:ind w:left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7D0D173" w14:textId="77777777" w:rsidR="00C15456" w:rsidRPr="0092794A" w:rsidRDefault="00C15456" w:rsidP="00230B62">
            <w:pPr>
              <w:ind w:left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60FFF25B" w14:textId="77777777" w:rsidR="00C15456" w:rsidRPr="0092794A" w:rsidRDefault="00C15456" w:rsidP="00E01308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>JORGE IVAN HERRERA CANO</w:t>
            </w:r>
          </w:p>
          <w:p w14:paraId="42C494B2" w14:textId="4D24C941" w:rsidR="00C15456" w:rsidRPr="0092794A" w:rsidRDefault="00C15456" w:rsidP="00E01308">
            <w:pPr>
              <w:ind w:left="0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2794A">
              <w:rPr>
                <w:rFonts w:ascii="Arial" w:hAnsi="Arial" w:cs="Arial"/>
                <w:b/>
                <w:color w:val="auto"/>
                <w:sz w:val="22"/>
                <w:szCs w:val="22"/>
              </w:rPr>
              <w:t>LIC TECNOLOGIA E INFORMATICA.</w:t>
            </w:r>
          </w:p>
          <w:p w14:paraId="56017522" w14:textId="77777777" w:rsidR="00C15456" w:rsidRPr="0092794A" w:rsidRDefault="00C15456" w:rsidP="00230B62">
            <w:pPr>
              <w:ind w:left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7414FA13" w14:textId="4D2D5C86" w:rsidR="00C15456" w:rsidRPr="00CC2495" w:rsidRDefault="00CC2495" w:rsidP="00CC2495">
            <w:pPr>
              <w:ind w:left="0"/>
              <w:rPr>
                <w:rFonts w:ascii="Arial" w:hAnsi="Arial" w:cs="Arial"/>
                <w:b/>
                <w:color w:val="auto"/>
                <w:sz w:val="32"/>
                <w:szCs w:val="32"/>
              </w:rPr>
            </w:pPr>
            <w:r w:rsidRPr="00CC2495">
              <w:rPr>
                <w:b/>
                <w:color w:val="FF0000"/>
                <w:sz w:val="32"/>
                <w:szCs w:val="32"/>
              </w:rPr>
              <w:t>FECHA DE ENTREGA DEL TALLER: 21 DE SEPTIEMBRE Y 22 DE SEPTIEMBRE SOCIALIZACIÓN DE DICHO TALLER</w:t>
            </w:r>
            <w:r>
              <w:rPr>
                <w:b/>
                <w:color w:val="FF0000"/>
                <w:sz w:val="32"/>
                <w:szCs w:val="32"/>
              </w:rPr>
              <w:t>.</w:t>
            </w:r>
            <w:bookmarkStart w:id="0" w:name="_GoBack"/>
            <w:bookmarkEnd w:id="0"/>
          </w:p>
        </w:tc>
      </w:tr>
    </w:tbl>
    <w:p w14:paraId="55B7E97E" w14:textId="6FA30D1B" w:rsidR="00230B62" w:rsidRDefault="00230B62" w:rsidP="00230B62">
      <w:pPr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sectPr w:rsidR="00230B62" w:rsidSect="00230B62">
      <w:headerReference w:type="default" r:id="rId23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D0E59" w14:textId="77777777" w:rsidR="00694742" w:rsidRDefault="00694742" w:rsidP="00C65B00">
      <w:pPr>
        <w:spacing w:after="0" w:line="240" w:lineRule="auto"/>
      </w:pPr>
      <w:r>
        <w:separator/>
      </w:r>
    </w:p>
  </w:endnote>
  <w:endnote w:type="continuationSeparator" w:id="0">
    <w:p w14:paraId="38FD5E97" w14:textId="77777777" w:rsidR="00694742" w:rsidRDefault="00694742" w:rsidP="00C6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8BA19" w14:textId="77777777" w:rsidR="00694742" w:rsidRDefault="00694742" w:rsidP="00C65B00">
      <w:pPr>
        <w:spacing w:after="0" w:line="240" w:lineRule="auto"/>
      </w:pPr>
      <w:r>
        <w:separator/>
      </w:r>
    </w:p>
  </w:footnote>
  <w:footnote w:type="continuationSeparator" w:id="0">
    <w:p w14:paraId="71F625D7" w14:textId="77777777" w:rsidR="00694742" w:rsidRDefault="00694742" w:rsidP="00C6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60"/>
      <w:gridCol w:w="6946"/>
      <w:gridCol w:w="2126"/>
    </w:tblGrid>
    <w:tr w:rsidR="00541890" w:rsidRPr="007D35F7" w14:paraId="5A379B49" w14:textId="77777777" w:rsidTr="00775063">
      <w:trPr>
        <w:cantSplit/>
        <w:trHeight w:val="326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C62E05" w14:textId="0C4A9CAF" w:rsidR="00541890" w:rsidRDefault="00541890" w:rsidP="00541890">
          <w:pPr>
            <w:spacing w:line="276" w:lineRule="auto"/>
            <w:jc w:val="center"/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E01EA7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>Alcaldía De Medellín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04C649" w14:textId="77777777" w:rsidR="00541890" w:rsidRPr="007D35F7" w:rsidRDefault="00541890" w:rsidP="00541890">
          <w:pPr>
            <w:pStyle w:val="Encabezado"/>
            <w:spacing w:line="276" w:lineRule="auto"/>
            <w:ind w:left="0"/>
            <w:rPr>
              <w:rFonts w:ascii="Arial" w:eastAsia="Calibri" w:hAnsi="Arial" w:cs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33265930" wp14:editId="6138599B">
                <wp:extent cx="1133475" cy="742950"/>
                <wp:effectExtent l="0" t="0" r="9525" b="0"/>
                <wp:docPr id="3" name="Imagen 3" descr="Alcaldia-de-Medellín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caldia-de-Medellín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571" b="115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41890" w:rsidRPr="007D35F7" w14:paraId="00B86AA4" w14:textId="77777777" w:rsidTr="00775063">
      <w:trPr>
        <w:cantSplit/>
        <w:trHeight w:val="273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4D2546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9BBB89" w14:textId="77777777" w:rsidR="00541890" w:rsidRDefault="00541890" w:rsidP="00541890">
          <w:pPr>
            <w:pStyle w:val="Sinespaciado"/>
            <w:spacing w:line="276" w:lineRule="auto"/>
            <w:ind w:left="0"/>
            <w:jc w:val="center"/>
            <w:rPr>
              <w:rFonts w:ascii="David" w:hAnsi="David" w:cs="David"/>
              <w:b/>
              <w:szCs w:val="24"/>
            </w:rPr>
          </w:pPr>
          <w:r>
            <w:rPr>
              <w:rFonts w:ascii="David" w:hAnsi="David" w:cs="David"/>
              <w:b/>
              <w:szCs w:val="24"/>
            </w:rPr>
            <w:t xml:space="preserve">Secretaria De Educación Municipal 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7626B9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7F8AD8F0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DFCA7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678D4D" w14:textId="52520918" w:rsidR="00541890" w:rsidRPr="00541890" w:rsidRDefault="00541890" w:rsidP="00541890">
          <w:pPr>
            <w:spacing w:after="0" w:line="240" w:lineRule="auto"/>
            <w:ind w:left="0"/>
            <w:jc w:val="center"/>
            <w:rPr>
              <w:rFonts w:ascii="David" w:hAnsi="David" w:cs="David"/>
            </w:rPr>
          </w:pPr>
          <w:r>
            <w:rPr>
              <w:rFonts w:ascii="David" w:hAnsi="David" w:cs="David"/>
              <w:b/>
            </w:rPr>
            <w:t>I</w:t>
          </w:r>
          <w:r w:rsidR="00C15456">
            <w:rPr>
              <w:rFonts w:ascii="David" w:hAnsi="David" w:cs="David"/>
              <w:b/>
            </w:rPr>
            <w:t xml:space="preserve">nstitución Fe y </w:t>
          </w:r>
          <w:proofErr w:type="spellStart"/>
          <w:r w:rsidR="00C15456">
            <w:rPr>
              <w:rFonts w:ascii="David" w:hAnsi="David" w:cs="David"/>
              <w:b/>
            </w:rPr>
            <w:t>Alegria</w:t>
          </w:r>
          <w:proofErr w:type="spellEnd"/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A4A641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541890" w:rsidRPr="007D35F7" w14:paraId="06E539AC" w14:textId="77777777" w:rsidTr="00775063">
      <w:trPr>
        <w:cantSplit/>
        <w:trHeight w:val="33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B15A6A" w14:textId="77777777" w:rsidR="00541890" w:rsidRDefault="00541890" w:rsidP="00541890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6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6454A" w14:textId="0991DF61" w:rsidR="00541890" w:rsidRPr="00541890" w:rsidRDefault="00B072B4" w:rsidP="00541890">
          <w:pPr>
            <w:spacing w:after="0" w:line="240" w:lineRule="auto"/>
            <w:ind w:left="0"/>
            <w:jc w:val="center"/>
            <w:rPr>
              <w:rFonts w:ascii="David" w:hAnsi="David" w:cs="David"/>
              <w:sz w:val="18"/>
              <w:szCs w:val="18"/>
            </w:rPr>
          </w:pPr>
          <w:r>
            <w:rPr>
              <w:rFonts w:ascii="David" w:hAnsi="David" w:cs="David"/>
            </w:rPr>
            <w:t>TALLER EXPRESATE</w:t>
          </w:r>
        </w:p>
      </w:tc>
      <w:tc>
        <w:tcPr>
          <w:tcW w:w="212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FCE4E0" w14:textId="77777777" w:rsidR="00541890" w:rsidRDefault="00541890" w:rsidP="00541890">
          <w:pPr>
            <w:rPr>
              <w:rFonts w:ascii="Arial" w:eastAsia="Calibri" w:hAnsi="Arial" w:cs="Arial"/>
              <w:sz w:val="16"/>
              <w:szCs w:val="16"/>
            </w:rPr>
          </w:pPr>
        </w:p>
      </w:tc>
    </w:tr>
  </w:tbl>
  <w:p w14:paraId="22E23C39" w14:textId="77777777" w:rsidR="00C65B00" w:rsidRPr="00541890" w:rsidRDefault="00C65B00" w:rsidP="00541890">
    <w:pPr>
      <w:pStyle w:val="Encabezado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C41"/>
    <w:multiLevelType w:val="hybridMultilevel"/>
    <w:tmpl w:val="06647398"/>
    <w:lvl w:ilvl="0" w:tplc="CF382B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D429E5"/>
    <w:multiLevelType w:val="hybridMultilevel"/>
    <w:tmpl w:val="01D810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25E6"/>
    <w:multiLevelType w:val="hybridMultilevel"/>
    <w:tmpl w:val="E35602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62D15"/>
    <w:multiLevelType w:val="multilevel"/>
    <w:tmpl w:val="627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B3344"/>
    <w:multiLevelType w:val="hybridMultilevel"/>
    <w:tmpl w:val="8F6240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A5DB4"/>
    <w:multiLevelType w:val="hybridMultilevel"/>
    <w:tmpl w:val="2F24E9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A1C49"/>
    <w:multiLevelType w:val="hybridMultilevel"/>
    <w:tmpl w:val="C97896D6"/>
    <w:lvl w:ilvl="0" w:tplc="D8689F34">
      <w:start w:val="1"/>
      <w:numFmt w:val="bullet"/>
      <w:lvlText w:val=""/>
      <w:lvlJc w:val="righ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12536"/>
    <w:multiLevelType w:val="hybridMultilevel"/>
    <w:tmpl w:val="8F540C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F32DF"/>
    <w:multiLevelType w:val="hybridMultilevel"/>
    <w:tmpl w:val="AEF439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F78EB"/>
    <w:multiLevelType w:val="hybridMultilevel"/>
    <w:tmpl w:val="3990D0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A065F"/>
    <w:multiLevelType w:val="multilevel"/>
    <w:tmpl w:val="5754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11"/>
    <w:rsid w:val="00030F88"/>
    <w:rsid w:val="00037A36"/>
    <w:rsid w:val="00041585"/>
    <w:rsid w:val="00045EF1"/>
    <w:rsid w:val="00061C50"/>
    <w:rsid w:val="00072626"/>
    <w:rsid w:val="00072BCA"/>
    <w:rsid w:val="000743AF"/>
    <w:rsid w:val="000917C3"/>
    <w:rsid w:val="000D2B47"/>
    <w:rsid w:val="000E0389"/>
    <w:rsid w:val="000E7637"/>
    <w:rsid w:val="000F4B38"/>
    <w:rsid w:val="000F58B6"/>
    <w:rsid w:val="0011790D"/>
    <w:rsid w:val="0012306C"/>
    <w:rsid w:val="0012783E"/>
    <w:rsid w:val="00147110"/>
    <w:rsid w:val="00194964"/>
    <w:rsid w:val="001A42EE"/>
    <w:rsid w:val="001C1764"/>
    <w:rsid w:val="001C5962"/>
    <w:rsid w:val="001F1FB1"/>
    <w:rsid w:val="001F3E04"/>
    <w:rsid w:val="00206FD3"/>
    <w:rsid w:val="002207A5"/>
    <w:rsid w:val="00220989"/>
    <w:rsid w:val="00223314"/>
    <w:rsid w:val="00230B62"/>
    <w:rsid w:val="002354EF"/>
    <w:rsid w:val="00236666"/>
    <w:rsid w:val="0024097F"/>
    <w:rsid w:val="0024460E"/>
    <w:rsid w:val="0024638C"/>
    <w:rsid w:val="00254CC3"/>
    <w:rsid w:val="002D11D1"/>
    <w:rsid w:val="002D665A"/>
    <w:rsid w:val="002E0ACA"/>
    <w:rsid w:val="00301E40"/>
    <w:rsid w:val="0030464E"/>
    <w:rsid w:val="00323C4D"/>
    <w:rsid w:val="003242E9"/>
    <w:rsid w:val="003630CD"/>
    <w:rsid w:val="003746EF"/>
    <w:rsid w:val="00394A57"/>
    <w:rsid w:val="003D7D2D"/>
    <w:rsid w:val="003F1230"/>
    <w:rsid w:val="0044282D"/>
    <w:rsid w:val="00462531"/>
    <w:rsid w:val="004B4C81"/>
    <w:rsid w:val="004C0721"/>
    <w:rsid w:val="004D6494"/>
    <w:rsid w:val="004F2D20"/>
    <w:rsid w:val="00533331"/>
    <w:rsid w:val="00540442"/>
    <w:rsid w:val="00541890"/>
    <w:rsid w:val="00552E7E"/>
    <w:rsid w:val="00553CA0"/>
    <w:rsid w:val="00563996"/>
    <w:rsid w:val="005B23B9"/>
    <w:rsid w:val="005C2090"/>
    <w:rsid w:val="006031D2"/>
    <w:rsid w:val="006204BC"/>
    <w:rsid w:val="00627353"/>
    <w:rsid w:val="006275D9"/>
    <w:rsid w:val="00627BC4"/>
    <w:rsid w:val="006312C7"/>
    <w:rsid w:val="006564E2"/>
    <w:rsid w:val="00680C0F"/>
    <w:rsid w:val="00683D53"/>
    <w:rsid w:val="006925B3"/>
    <w:rsid w:val="00694742"/>
    <w:rsid w:val="00736225"/>
    <w:rsid w:val="00747AD7"/>
    <w:rsid w:val="007654B9"/>
    <w:rsid w:val="00775063"/>
    <w:rsid w:val="00775FB8"/>
    <w:rsid w:val="00780C9E"/>
    <w:rsid w:val="00780F85"/>
    <w:rsid w:val="00781E3D"/>
    <w:rsid w:val="00783954"/>
    <w:rsid w:val="007F771C"/>
    <w:rsid w:val="00832C2E"/>
    <w:rsid w:val="008622EE"/>
    <w:rsid w:val="00863245"/>
    <w:rsid w:val="00897557"/>
    <w:rsid w:val="008C29AD"/>
    <w:rsid w:val="00905D0C"/>
    <w:rsid w:val="0092794A"/>
    <w:rsid w:val="009311F6"/>
    <w:rsid w:val="00941798"/>
    <w:rsid w:val="009561D6"/>
    <w:rsid w:val="009B5405"/>
    <w:rsid w:val="009E5E6F"/>
    <w:rsid w:val="009F7474"/>
    <w:rsid w:val="00A013A5"/>
    <w:rsid w:val="00A05AAF"/>
    <w:rsid w:val="00A36E3F"/>
    <w:rsid w:val="00A45330"/>
    <w:rsid w:val="00A70BBF"/>
    <w:rsid w:val="00A75114"/>
    <w:rsid w:val="00A85A18"/>
    <w:rsid w:val="00AE222A"/>
    <w:rsid w:val="00B072B4"/>
    <w:rsid w:val="00B10A74"/>
    <w:rsid w:val="00B14E5A"/>
    <w:rsid w:val="00B45EE2"/>
    <w:rsid w:val="00B466EE"/>
    <w:rsid w:val="00B5559D"/>
    <w:rsid w:val="00B77968"/>
    <w:rsid w:val="00B811EA"/>
    <w:rsid w:val="00B87D7E"/>
    <w:rsid w:val="00B92FC0"/>
    <w:rsid w:val="00BC59F1"/>
    <w:rsid w:val="00BE012F"/>
    <w:rsid w:val="00BE43B5"/>
    <w:rsid w:val="00BF5322"/>
    <w:rsid w:val="00BF7F93"/>
    <w:rsid w:val="00C15456"/>
    <w:rsid w:val="00C405E8"/>
    <w:rsid w:val="00C51C60"/>
    <w:rsid w:val="00C65B00"/>
    <w:rsid w:val="00C70DB7"/>
    <w:rsid w:val="00C71BB8"/>
    <w:rsid w:val="00C83F19"/>
    <w:rsid w:val="00CC2495"/>
    <w:rsid w:val="00CE6648"/>
    <w:rsid w:val="00D20A27"/>
    <w:rsid w:val="00D2130A"/>
    <w:rsid w:val="00D31629"/>
    <w:rsid w:val="00D60183"/>
    <w:rsid w:val="00D65372"/>
    <w:rsid w:val="00D7511B"/>
    <w:rsid w:val="00DC0179"/>
    <w:rsid w:val="00DC2065"/>
    <w:rsid w:val="00DD01C4"/>
    <w:rsid w:val="00DD0783"/>
    <w:rsid w:val="00DD1855"/>
    <w:rsid w:val="00DD3F53"/>
    <w:rsid w:val="00E01308"/>
    <w:rsid w:val="00E149B4"/>
    <w:rsid w:val="00E73A5A"/>
    <w:rsid w:val="00E93315"/>
    <w:rsid w:val="00EB36C2"/>
    <w:rsid w:val="00ED1603"/>
    <w:rsid w:val="00ED5063"/>
    <w:rsid w:val="00EF76DB"/>
    <w:rsid w:val="00F0143A"/>
    <w:rsid w:val="00F56E63"/>
    <w:rsid w:val="00FC0F4B"/>
    <w:rsid w:val="00FC4B11"/>
    <w:rsid w:val="00FC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AAB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xt0">
    <w:name w:val="txt0"/>
    <w:basedOn w:val="Normal"/>
    <w:rsid w:val="0030464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O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B9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7654B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654B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654B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654B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54B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54B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54B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54B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54B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7654B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7654B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54B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54B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54B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54B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654B9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7654B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7654B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7654B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54B9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7654B9"/>
    <w:rPr>
      <w:b/>
      <w:bCs/>
      <w:spacing w:val="0"/>
    </w:rPr>
  </w:style>
  <w:style w:type="character" w:styleId="nfasis">
    <w:name w:val="Emphasis"/>
    <w:uiPriority w:val="20"/>
    <w:qFormat/>
    <w:rsid w:val="007654B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qFormat/>
    <w:rsid w:val="007654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654B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654B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654B9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54B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54B9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7654B9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7654B9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7654B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7654B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7654B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654B9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B11"/>
    <w:rPr>
      <w:rFonts w:ascii="Tahoma" w:hAnsi="Tahoma" w:cs="Tahoma"/>
      <w:color w:val="5A5A5A" w:themeColor="text1" w:themeTint="A5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638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C59F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B00"/>
    <w:rPr>
      <w:color w:val="5A5A5A" w:themeColor="text1" w:themeTint="A5"/>
    </w:rPr>
  </w:style>
  <w:style w:type="paragraph" w:styleId="Piedepgina">
    <w:name w:val="footer"/>
    <w:basedOn w:val="Normal"/>
    <w:link w:val="PiedepginaCar"/>
    <w:uiPriority w:val="99"/>
    <w:unhideWhenUsed/>
    <w:rsid w:val="00C65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B00"/>
    <w:rPr>
      <w:color w:val="5A5A5A" w:themeColor="text1" w:themeTint="A5"/>
    </w:rPr>
  </w:style>
  <w:style w:type="table" w:styleId="Tablaconcuadrcula">
    <w:name w:val="Table Grid"/>
    <w:basedOn w:val="Tablanormal"/>
    <w:uiPriority w:val="59"/>
    <w:rsid w:val="00775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xt0">
    <w:name w:val="txt0"/>
    <w:basedOn w:val="Normal"/>
    <w:rsid w:val="0030464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0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fP2ZjltQwQg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2qDEn2309_I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JWNkFmOe_Ck" TargetMode="Externa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www.youtube.com/watch?v=q2BOTpmOq5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0ZAyf-VxstE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header" Target="header1.xml"/><Relationship Id="rId10" Type="http://schemas.openxmlformats.org/officeDocument/2006/relationships/hyperlink" Target="https://www.youtube.com/watch?v=-3-UtP0NaM0" TargetMode="External"/><Relationship Id="rId19" Type="http://schemas.openxmlformats.org/officeDocument/2006/relationships/oleObject" Target="embeddings/oleObject3.bin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png"/><Relationship Id="rId22" Type="http://schemas.openxmlformats.org/officeDocument/2006/relationships/hyperlink" Target="https://www.youtube.com/watch?v=PMvetHlM2x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53A0B-DE3B-4624-9170-C470360D1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913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JULIANA</cp:lastModifiedBy>
  <cp:revision>3</cp:revision>
  <cp:lastPrinted>2019-04-01T02:55:00Z</cp:lastPrinted>
  <dcterms:created xsi:type="dcterms:W3CDTF">2020-09-03T01:49:00Z</dcterms:created>
  <dcterms:modified xsi:type="dcterms:W3CDTF">2020-09-03T02:05:00Z</dcterms:modified>
</cp:coreProperties>
</file>